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F3B30F" w14:textId="73769584" w:rsidR="00991A03" w:rsidRDefault="00A44F4E" w:rsidP="004D4E21">
      <w:pPr>
        <w:pStyle w:val="Title"/>
        <w:spacing w:after="200"/>
        <w:jc w:val="center"/>
        <w:rPr>
          <w:sz w:val="40"/>
          <w:szCs w:val="40"/>
        </w:rPr>
      </w:pPr>
      <w:r w:rsidRPr="00991A03">
        <w:rPr>
          <w:sz w:val="40"/>
          <w:szCs w:val="40"/>
        </w:rPr>
        <w:t>20</w:t>
      </w:r>
      <w:r w:rsidR="00D06F06" w:rsidRPr="00991A03">
        <w:rPr>
          <w:sz w:val="40"/>
          <w:szCs w:val="40"/>
        </w:rPr>
        <w:t>2</w:t>
      </w:r>
      <w:r w:rsidR="00565C09">
        <w:rPr>
          <w:sz w:val="40"/>
          <w:szCs w:val="40"/>
        </w:rPr>
        <w:t>4</w:t>
      </w:r>
      <w:r w:rsidR="00192954" w:rsidRPr="00991A03">
        <w:rPr>
          <w:sz w:val="40"/>
          <w:szCs w:val="40"/>
        </w:rPr>
        <w:t xml:space="preserve"> </w:t>
      </w:r>
      <w:r w:rsidR="00DA6D5E" w:rsidRPr="00991A03">
        <w:rPr>
          <w:sz w:val="40"/>
          <w:szCs w:val="40"/>
        </w:rPr>
        <w:t>International</w:t>
      </w:r>
      <w:r w:rsidR="00E02FA6" w:rsidRPr="00991A03">
        <w:rPr>
          <w:sz w:val="40"/>
          <w:szCs w:val="40"/>
        </w:rPr>
        <w:t xml:space="preserve"> Excellence Award</w:t>
      </w:r>
      <w:r w:rsidR="00991A03">
        <w:rPr>
          <w:sz w:val="40"/>
          <w:szCs w:val="40"/>
        </w:rPr>
        <w:t xml:space="preserve"> </w:t>
      </w:r>
    </w:p>
    <w:p w14:paraId="64F018C3" w14:textId="0BB69EB8" w:rsidR="005272EF" w:rsidRPr="00991A03" w:rsidRDefault="00E02FA6" w:rsidP="004D4E21">
      <w:pPr>
        <w:pStyle w:val="Title"/>
        <w:spacing w:after="200"/>
        <w:jc w:val="center"/>
        <w:rPr>
          <w:sz w:val="40"/>
          <w:szCs w:val="40"/>
        </w:rPr>
      </w:pPr>
      <w:r w:rsidRPr="00991A03">
        <w:rPr>
          <w:sz w:val="40"/>
          <w:szCs w:val="40"/>
        </w:rPr>
        <w:t>Nomination Form</w:t>
      </w:r>
    </w:p>
    <w:p w14:paraId="69F2EBDF" w14:textId="4E89EE99" w:rsidR="00192954" w:rsidRDefault="00192954" w:rsidP="003A650B">
      <w:pPr>
        <w:pStyle w:val="Heading1"/>
        <w:spacing w:before="300"/>
      </w:pPr>
      <w:r>
        <w:t>Instructions</w:t>
      </w:r>
    </w:p>
    <w:p w14:paraId="274FAD98" w14:textId="3C62D0EC" w:rsidR="00192954" w:rsidRDefault="00D360B0" w:rsidP="00192954">
      <w:pPr>
        <w:pStyle w:val="NoSpacing"/>
      </w:pPr>
      <w:r>
        <w:t xml:space="preserve">Complete this form (including the Summary and Nominations Letter sections below) and assemble it into a single PDF that includes the nominee’s curriculum vitae. </w:t>
      </w:r>
      <w:r w:rsidR="00C054A6">
        <w:t xml:space="preserve">Email this document to the </w:t>
      </w:r>
      <w:r w:rsidR="007B49C2">
        <w:t>Office</w:t>
      </w:r>
      <w:r w:rsidR="00ED1DBB">
        <w:t xml:space="preserve"> of </w:t>
      </w:r>
      <w:r w:rsidR="002750A0">
        <w:t xml:space="preserve">Global </w:t>
      </w:r>
      <w:r w:rsidR="00B945FF">
        <w:t>E</w:t>
      </w:r>
      <w:r w:rsidR="002750A0">
        <w:t>ngagement (</w:t>
      </w:r>
      <w:r w:rsidR="007B49C2">
        <w:t xml:space="preserve">Megan Francis at </w:t>
      </w:r>
      <w:hyperlink r:id="rId11" w:history="1">
        <w:r w:rsidR="002750A0" w:rsidRPr="006E686D">
          <w:rPr>
            <w:rStyle w:val="Hyperlink"/>
          </w:rPr>
          <w:t>sebsglobal@sebs.rutgers.edu</w:t>
        </w:r>
      </w:hyperlink>
      <w:r w:rsidR="002750A0">
        <w:t>)</w:t>
      </w:r>
      <w:r w:rsidR="00ED1DBB">
        <w:t>,</w:t>
      </w:r>
      <w:r w:rsidR="00D06F06">
        <w:t xml:space="preserve"> no later than</w:t>
      </w:r>
      <w:r w:rsidR="002750A0">
        <w:t xml:space="preserve"> </w:t>
      </w:r>
      <w:r w:rsidR="00565C09">
        <w:t>October 3</w:t>
      </w:r>
      <w:r w:rsidR="000B48BF">
        <w:t>, 202</w:t>
      </w:r>
      <w:r w:rsidR="00565C09">
        <w:t>4</w:t>
      </w:r>
      <w:r w:rsidR="00B06689">
        <w:t>.</w:t>
      </w:r>
      <w:r w:rsidR="00C054A6">
        <w:t xml:space="preserve"> Please send any questions about the award criteria or nomination process to Megan Francis.</w:t>
      </w:r>
    </w:p>
    <w:p w14:paraId="36C3630E" w14:textId="1C934990" w:rsidR="00E02FA6" w:rsidRDefault="00E02FA6" w:rsidP="003A650B">
      <w:pPr>
        <w:pStyle w:val="Heading1"/>
        <w:spacing w:before="300"/>
      </w:pPr>
      <w:r>
        <w:t>Candidate Information</w:t>
      </w:r>
    </w:p>
    <w:p w14:paraId="00BBEAD4" w14:textId="77777777" w:rsidR="00E02FA6" w:rsidRPr="00F43203" w:rsidRDefault="00E02FA6" w:rsidP="003A650B">
      <w:pPr>
        <w:pStyle w:val="Heading2"/>
        <w:spacing w:before="160"/>
        <w:rPr>
          <w:color w:val="365F91" w:themeColor="accent1" w:themeShade="BF"/>
        </w:rPr>
      </w:pPr>
      <w:r w:rsidRPr="00F43203">
        <w:rPr>
          <w:color w:val="365F91" w:themeColor="accent1" w:themeShade="BF"/>
        </w:rPr>
        <w:t>Candidate’s Name:</w:t>
      </w:r>
    </w:p>
    <w:p w14:paraId="442C7938" w14:textId="77777777" w:rsidR="003A08CD" w:rsidRPr="003A08CD" w:rsidRDefault="008B4A4B" w:rsidP="003A08CD">
      <w:pPr>
        <w:pStyle w:val="NoSpacing"/>
      </w:pPr>
      <w:r>
        <w:rPr>
          <w:noProof/>
        </w:rPr>
        <mc:AlternateContent>
          <mc:Choice Requires="wps">
            <w:drawing>
              <wp:inline distT="0" distB="0" distL="0" distR="0" wp14:anchorId="6EB9DFA8" wp14:editId="0D479AE1">
                <wp:extent cx="2697480" cy="272415"/>
                <wp:effectExtent l="9525" t="6985" r="7620" b="6350"/>
                <wp:docPr id="16" name="Text Box 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7480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7DCC62" w14:textId="77777777" w:rsidR="003A08CD" w:rsidRPr="003A08CD" w:rsidRDefault="003A08CD" w:rsidP="003A650B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EB9DFA8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alt="&quot;&quot;" style="width:212.4pt;height:21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">
                <v:textbox>
                  <w:txbxContent>
                    <w:p w14:paraId="607DCC62" w14:textId="77777777" w:rsidR="003A08CD" w:rsidRPr="003A08CD" w:rsidRDefault="003A08CD" w:rsidP="003A650B">
                      <w:pPr>
                        <w:pStyle w:val="NoSpacing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3A08CD"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286F9695" wp14:editId="0F0D7425">
                <wp:extent cx="394970" cy="272415"/>
                <wp:effectExtent l="12700" t="6985" r="11430" b="6350"/>
                <wp:docPr id="15" name="Text Box 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970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A4D3EB" w14:textId="77777777" w:rsidR="003A08CD" w:rsidRPr="003A08CD" w:rsidRDefault="003A08CD" w:rsidP="003A650B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86F9695" id="Text Box 15" o:spid="_x0000_s1027" type="#_x0000_t202" alt="&quot;&quot;" style="width:31.1pt;height:21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">
                <v:textbox>
                  <w:txbxContent>
                    <w:p w14:paraId="60A4D3EB" w14:textId="77777777" w:rsidR="003A08CD" w:rsidRPr="003A08CD" w:rsidRDefault="003A08CD" w:rsidP="003A650B">
                      <w:pPr>
                        <w:pStyle w:val="NoSpacing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3A08CD"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3B0D9A40" wp14:editId="122D7115">
                <wp:extent cx="2697480" cy="272415"/>
                <wp:effectExtent l="5715" t="6985" r="11430" b="6350"/>
                <wp:docPr id="14" name="Text Box 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7480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F06B5D" w14:textId="77777777" w:rsidR="003A08CD" w:rsidRPr="003A08CD" w:rsidRDefault="003A08CD" w:rsidP="003A650B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B0D9A40" id="Text Box 14" o:spid="_x0000_s1028" type="#_x0000_t202" alt="&quot;&quot;" style="width:212.4pt;height:21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">
                <v:textbox>
                  <w:txbxContent>
                    <w:p w14:paraId="20F06B5D" w14:textId="77777777" w:rsidR="003A08CD" w:rsidRPr="003A08CD" w:rsidRDefault="003A08CD" w:rsidP="003A650B">
                      <w:pPr>
                        <w:pStyle w:val="NoSpacing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93327A4" w14:textId="77777777" w:rsidR="00E02FA6" w:rsidRDefault="00655818" w:rsidP="00655818">
      <w:pPr>
        <w:pStyle w:val="NoSpacing"/>
        <w:tabs>
          <w:tab w:val="center" w:pos="2160"/>
          <w:tab w:val="center" w:pos="4680"/>
          <w:tab w:val="center" w:pos="7020"/>
        </w:tabs>
      </w:pPr>
      <w:r>
        <w:tab/>
        <w:t>First</w:t>
      </w:r>
      <w:r>
        <w:tab/>
        <w:t>M.I.</w:t>
      </w:r>
      <w:r w:rsidR="00E02FA6">
        <w:tab/>
        <w:t>Last</w:t>
      </w:r>
    </w:p>
    <w:p w14:paraId="7F82885C" w14:textId="1892BBBC" w:rsidR="006E2DD1" w:rsidRPr="00F43203" w:rsidRDefault="006E2DD1" w:rsidP="006E2DD1">
      <w:pPr>
        <w:pStyle w:val="Heading2"/>
        <w:spacing w:before="160"/>
        <w:rPr>
          <w:color w:val="365F91" w:themeColor="accent1" w:themeShade="BF"/>
        </w:rPr>
      </w:pPr>
      <w:r w:rsidRPr="00F43203">
        <w:rPr>
          <w:color w:val="365F91" w:themeColor="accent1" w:themeShade="BF"/>
        </w:rPr>
        <w:t>Candidate’s Professional/Academic Title:</w:t>
      </w:r>
    </w:p>
    <w:p w14:paraId="4DB638D1" w14:textId="77777777" w:rsidR="006E2DD1" w:rsidRDefault="006E2DD1" w:rsidP="006E2DD1">
      <w:pPr>
        <w:pStyle w:val="NoSpacing"/>
      </w:pPr>
      <w:r>
        <w:rPr>
          <w:noProof/>
        </w:rPr>
        <mc:AlternateContent>
          <mc:Choice Requires="wps">
            <w:drawing>
              <wp:inline distT="0" distB="0" distL="0" distR="0" wp14:anchorId="62AE8C74" wp14:editId="5D4F38DF">
                <wp:extent cx="5956935" cy="272415"/>
                <wp:effectExtent l="9525" t="6985" r="5715" b="6350"/>
                <wp:docPr id="996678581" name="Text Box 996678581" descr="Text box for candidate's uni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6935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60CD02" w14:textId="77777777" w:rsidR="006E2DD1" w:rsidRPr="003A08CD" w:rsidRDefault="006E2DD1" w:rsidP="006E2DD1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2AE8C74" id="Text Box 996678581" o:spid="_x0000_s1029" type="#_x0000_t202" alt="Text box for candidate's unit" style="width:469.05pt;height:21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">
                <v:textbox>
                  <w:txbxContent>
                    <w:p w14:paraId="3660CD02" w14:textId="77777777" w:rsidR="006E2DD1" w:rsidRPr="003A08CD" w:rsidRDefault="006E2DD1" w:rsidP="006E2DD1">
                      <w:pPr>
                        <w:pStyle w:val="NoSpacing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A84C320" w14:textId="3ED9CE31" w:rsidR="00E02FA6" w:rsidRPr="00F43203" w:rsidRDefault="00E02FA6" w:rsidP="003A650B">
      <w:pPr>
        <w:pStyle w:val="Heading2"/>
        <w:spacing w:before="160"/>
        <w:rPr>
          <w:color w:val="365F91" w:themeColor="accent1" w:themeShade="BF"/>
        </w:rPr>
      </w:pPr>
      <w:r w:rsidRPr="00F43203">
        <w:rPr>
          <w:color w:val="365F91" w:themeColor="accent1" w:themeShade="BF"/>
        </w:rPr>
        <w:t xml:space="preserve">Candidate’s </w:t>
      </w:r>
      <w:r w:rsidR="00C054A6" w:rsidRPr="00F43203">
        <w:rPr>
          <w:color w:val="365F91" w:themeColor="accent1" w:themeShade="BF"/>
        </w:rPr>
        <w:t>Department or Program</w:t>
      </w:r>
      <w:r w:rsidRPr="00F43203">
        <w:rPr>
          <w:color w:val="365F91" w:themeColor="accent1" w:themeShade="BF"/>
        </w:rPr>
        <w:t>:</w:t>
      </w:r>
    </w:p>
    <w:p w14:paraId="123E88E8" w14:textId="77777777" w:rsidR="00E02FA6" w:rsidRDefault="008B4A4B" w:rsidP="003A08CD">
      <w:pPr>
        <w:pStyle w:val="NoSpacing"/>
      </w:pPr>
      <w:r>
        <w:rPr>
          <w:noProof/>
        </w:rPr>
        <mc:AlternateContent>
          <mc:Choice Requires="wps">
            <w:drawing>
              <wp:inline distT="0" distB="0" distL="0" distR="0" wp14:anchorId="12D39842" wp14:editId="7457EA99">
                <wp:extent cx="5956935" cy="272415"/>
                <wp:effectExtent l="9525" t="6350" r="5715" b="6985"/>
                <wp:docPr id="13" name="Text Box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6935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D5A936" w14:textId="77777777" w:rsidR="003A08CD" w:rsidRPr="003A08CD" w:rsidRDefault="003A08CD" w:rsidP="003A650B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2D39842" id="Text Box 13" o:spid="_x0000_s1030" type="#_x0000_t202" alt="&quot;&quot;" style="width:469.05pt;height:21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">
                <v:textbox>
                  <w:txbxContent>
                    <w:p w14:paraId="19D5A936" w14:textId="77777777" w:rsidR="003A08CD" w:rsidRPr="003A08CD" w:rsidRDefault="003A08CD" w:rsidP="003A650B">
                      <w:pPr>
                        <w:pStyle w:val="NoSpacing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416DD70" w14:textId="77777777" w:rsidR="00B03377" w:rsidRPr="00F43203" w:rsidRDefault="00E02FA6" w:rsidP="00B03377">
      <w:pPr>
        <w:pStyle w:val="Heading2"/>
        <w:tabs>
          <w:tab w:val="left" w:pos="4950"/>
        </w:tabs>
        <w:rPr>
          <w:color w:val="365F91" w:themeColor="accent1" w:themeShade="BF"/>
        </w:rPr>
      </w:pPr>
      <w:r w:rsidRPr="00F43203">
        <w:rPr>
          <w:color w:val="365F91" w:themeColor="accent1" w:themeShade="BF"/>
        </w:rPr>
        <w:t>Candidate’s Work Phone:</w:t>
      </w:r>
      <w:r w:rsidR="00B03377" w:rsidRPr="00F43203">
        <w:rPr>
          <w:color w:val="365F91" w:themeColor="accent1" w:themeShade="BF"/>
        </w:rPr>
        <w:tab/>
        <w:t>Candidate’s Work Email:</w:t>
      </w:r>
    </w:p>
    <w:p w14:paraId="7C39CB27" w14:textId="77777777" w:rsidR="003A08CD" w:rsidRDefault="008B4A4B" w:rsidP="00B03377">
      <w:pPr>
        <w:pStyle w:val="NoSpacing"/>
        <w:tabs>
          <w:tab w:val="left" w:pos="4950"/>
        </w:tabs>
      </w:pPr>
      <w:r>
        <w:rPr>
          <w:noProof/>
        </w:rPr>
        <mc:AlternateContent>
          <mc:Choice Requires="wps">
            <w:drawing>
              <wp:inline distT="0" distB="0" distL="0" distR="0" wp14:anchorId="359E553A" wp14:editId="6BCFE3B8">
                <wp:extent cx="2743200" cy="272415"/>
                <wp:effectExtent l="9525" t="12700" r="9525" b="10160"/>
                <wp:docPr id="12" name="Text Box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4F22FC" w14:textId="77777777" w:rsidR="003A08CD" w:rsidRPr="003A08CD" w:rsidRDefault="003A08CD" w:rsidP="003A650B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59E553A" id="Text Box 12" o:spid="_x0000_s1031" type="#_x0000_t202" alt="&quot;&quot;" style="width:3in;height:21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">
                <v:textbox>
                  <w:txbxContent>
                    <w:p w14:paraId="274F22FC" w14:textId="77777777" w:rsidR="003A08CD" w:rsidRPr="003A08CD" w:rsidRDefault="003A08CD" w:rsidP="003A650B">
                      <w:pPr>
                        <w:pStyle w:val="NoSpacing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B03377">
        <w:tab/>
      </w:r>
      <w:r>
        <w:rPr>
          <w:noProof/>
        </w:rPr>
        <mc:AlternateContent>
          <mc:Choice Requires="wps">
            <w:drawing>
              <wp:inline distT="0" distB="0" distL="0" distR="0" wp14:anchorId="09FE8472" wp14:editId="215FF8AA">
                <wp:extent cx="2743200" cy="272415"/>
                <wp:effectExtent l="9525" t="12700" r="9525" b="10160"/>
                <wp:docPr id="11" name="Text Box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6AA0C6" w14:textId="77777777" w:rsidR="003A08CD" w:rsidRPr="003A08CD" w:rsidRDefault="003A08CD" w:rsidP="003A650B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9FE8472" id="Text Box 11" o:spid="_x0000_s1032" type="#_x0000_t202" alt="&quot;&quot;" style="width:3in;height:21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">
                <v:textbox>
                  <w:txbxContent>
                    <w:p w14:paraId="246AA0C6" w14:textId="77777777" w:rsidR="003A08CD" w:rsidRPr="003A08CD" w:rsidRDefault="003A08CD" w:rsidP="003A650B">
                      <w:pPr>
                        <w:pStyle w:val="NoSpacing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033A395" w14:textId="44C7FC2D" w:rsidR="00E02FA6" w:rsidRDefault="00E02FA6" w:rsidP="003A650B">
      <w:pPr>
        <w:pStyle w:val="Heading1"/>
        <w:spacing w:before="300"/>
      </w:pPr>
      <w:r>
        <w:t>Nominator Information</w:t>
      </w:r>
    </w:p>
    <w:p w14:paraId="68177440" w14:textId="77777777" w:rsidR="00E02FA6" w:rsidRPr="00F43203" w:rsidRDefault="00E02FA6" w:rsidP="003A650B">
      <w:pPr>
        <w:pStyle w:val="Heading2"/>
        <w:spacing w:before="160"/>
        <w:rPr>
          <w:color w:val="365F91" w:themeColor="accent1" w:themeShade="BF"/>
        </w:rPr>
      </w:pPr>
      <w:r w:rsidRPr="00F43203">
        <w:rPr>
          <w:color w:val="365F91" w:themeColor="accent1" w:themeShade="BF"/>
        </w:rPr>
        <w:t>Nominator’s Name:</w:t>
      </w:r>
    </w:p>
    <w:p w14:paraId="66D3B562" w14:textId="77777777" w:rsidR="00655818" w:rsidRPr="003A08CD" w:rsidRDefault="008B4A4B" w:rsidP="00655818">
      <w:pPr>
        <w:pStyle w:val="NoSpacing"/>
      </w:pPr>
      <w:r>
        <w:rPr>
          <w:noProof/>
        </w:rPr>
        <mc:AlternateContent>
          <mc:Choice Requires="wps">
            <w:drawing>
              <wp:inline distT="0" distB="0" distL="0" distR="0" wp14:anchorId="1DD4BEAC" wp14:editId="79D35E1B">
                <wp:extent cx="2697480" cy="272415"/>
                <wp:effectExtent l="9525" t="5080" r="7620" b="8255"/>
                <wp:docPr id="10" name="Text Box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7480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8C6949" w14:textId="77777777" w:rsidR="00655818" w:rsidRPr="003A08CD" w:rsidRDefault="00655818" w:rsidP="00655818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DD4BEAC" id="Text Box 10" o:spid="_x0000_s1033" type="#_x0000_t202" alt="&quot;&quot;" style="width:212.4pt;height:21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">
                <v:textbox>
                  <w:txbxContent>
                    <w:p w14:paraId="738C6949" w14:textId="77777777" w:rsidR="00655818" w:rsidRPr="003A08CD" w:rsidRDefault="00655818" w:rsidP="00655818">
                      <w:pPr>
                        <w:pStyle w:val="NoSpacing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655818"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712DDB76" wp14:editId="3CCE3588">
                <wp:extent cx="394970" cy="272415"/>
                <wp:effectExtent l="12700" t="5080" r="11430" b="8255"/>
                <wp:docPr id="9" name="Text Box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970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5DCA9B" w14:textId="77777777" w:rsidR="00655818" w:rsidRPr="003A08CD" w:rsidRDefault="00655818" w:rsidP="00655818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12DDB76" id="Text Box 9" o:spid="_x0000_s1034" type="#_x0000_t202" alt="&quot;&quot;" style="width:31.1pt;height:21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">
                <v:textbox>
                  <w:txbxContent>
                    <w:p w14:paraId="3A5DCA9B" w14:textId="77777777" w:rsidR="00655818" w:rsidRPr="003A08CD" w:rsidRDefault="00655818" w:rsidP="00655818">
                      <w:pPr>
                        <w:pStyle w:val="NoSpacing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655818"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1DE5210D" wp14:editId="4DE888D5">
                <wp:extent cx="2697480" cy="272415"/>
                <wp:effectExtent l="5715" t="5080" r="11430" b="8255"/>
                <wp:docPr id="8" name="Text Box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7480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E85619" w14:textId="77777777" w:rsidR="00655818" w:rsidRPr="003A08CD" w:rsidRDefault="00655818" w:rsidP="00655818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DE5210D" id="Text Box 8" o:spid="_x0000_s1035" type="#_x0000_t202" alt="&quot;&quot;" style="width:212.4pt;height:21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">
                <v:textbox>
                  <w:txbxContent>
                    <w:p w14:paraId="1AE85619" w14:textId="77777777" w:rsidR="00655818" w:rsidRPr="003A08CD" w:rsidRDefault="00655818" w:rsidP="00655818">
                      <w:pPr>
                        <w:pStyle w:val="NoSpacing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2E24D49" w14:textId="77777777" w:rsidR="00655818" w:rsidRDefault="00655818" w:rsidP="00655818">
      <w:pPr>
        <w:pStyle w:val="NoSpacing"/>
        <w:tabs>
          <w:tab w:val="center" w:pos="2160"/>
          <w:tab w:val="center" w:pos="4680"/>
          <w:tab w:val="center" w:pos="7020"/>
        </w:tabs>
      </w:pPr>
      <w:r>
        <w:tab/>
        <w:t>First</w:t>
      </w:r>
      <w:r>
        <w:tab/>
        <w:t>M.I.</w:t>
      </w:r>
      <w:r>
        <w:tab/>
        <w:t>Last</w:t>
      </w:r>
    </w:p>
    <w:p w14:paraId="1EBBDDD0" w14:textId="418C6B62" w:rsidR="005F649D" w:rsidRPr="00F43203" w:rsidRDefault="00E02FA6" w:rsidP="003A650B">
      <w:pPr>
        <w:pStyle w:val="Heading2"/>
        <w:spacing w:before="160"/>
        <w:rPr>
          <w:color w:val="365F91" w:themeColor="accent1" w:themeShade="BF"/>
        </w:rPr>
      </w:pPr>
      <w:r w:rsidRPr="00F43203">
        <w:rPr>
          <w:color w:val="365F91" w:themeColor="accent1" w:themeShade="BF"/>
        </w:rPr>
        <w:t xml:space="preserve">Nominator’s </w:t>
      </w:r>
      <w:r w:rsidR="006E2DD1" w:rsidRPr="00F43203">
        <w:rPr>
          <w:color w:val="365F91" w:themeColor="accent1" w:themeShade="BF"/>
        </w:rPr>
        <w:t>Professional / Academic Title</w:t>
      </w:r>
      <w:r w:rsidRPr="00F43203">
        <w:rPr>
          <w:color w:val="365F91" w:themeColor="accent1" w:themeShade="BF"/>
        </w:rPr>
        <w:t>:</w:t>
      </w:r>
      <w:r w:rsidR="005F649D" w:rsidRPr="00F43203">
        <w:rPr>
          <w:color w:val="365F91" w:themeColor="accent1" w:themeShade="BF"/>
        </w:rPr>
        <w:t xml:space="preserve"> </w:t>
      </w:r>
    </w:p>
    <w:p w14:paraId="28392472" w14:textId="77777777" w:rsidR="005F649D" w:rsidRDefault="008B4A4B" w:rsidP="005F649D">
      <w:pPr>
        <w:pStyle w:val="NoSpacing"/>
      </w:pPr>
      <w:r>
        <w:rPr>
          <w:noProof/>
        </w:rPr>
        <mc:AlternateContent>
          <mc:Choice Requires="wps">
            <w:drawing>
              <wp:inline distT="0" distB="0" distL="0" distR="0" wp14:anchorId="5DBEC827" wp14:editId="6CD638D4">
                <wp:extent cx="5956935" cy="272415"/>
                <wp:effectExtent l="9525" t="13970" r="5715" b="8890"/>
                <wp:docPr id="7" name="Text Box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6935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04CC30" w14:textId="77777777" w:rsidR="005F649D" w:rsidRPr="003A650B" w:rsidRDefault="005F649D" w:rsidP="003A650B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DBEC827" id="Text Box 7" o:spid="_x0000_s1036" type="#_x0000_t202" alt="&quot;&quot;" style="width:469.05pt;height:21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">
                <v:textbox>
                  <w:txbxContent>
                    <w:p w14:paraId="3604CC30" w14:textId="77777777" w:rsidR="005F649D" w:rsidRPr="003A650B" w:rsidRDefault="005F649D" w:rsidP="003A650B">
                      <w:pPr>
                        <w:pStyle w:val="NoSpacing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337DF83" w14:textId="77777777" w:rsidR="00E02FA6" w:rsidRPr="00F43203" w:rsidRDefault="00E02FA6" w:rsidP="003A650B">
      <w:pPr>
        <w:pStyle w:val="Heading2"/>
        <w:spacing w:before="160"/>
        <w:rPr>
          <w:color w:val="365F91" w:themeColor="accent1" w:themeShade="BF"/>
        </w:rPr>
      </w:pPr>
      <w:r w:rsidRPr="00F43203">
        <w:rPr>
          <w:color w:val="365F91" w:themeColor="accent1" w:themeShade="BF"/>
        </w:rPr>
        <w:t>Nominator’s Work Email:</w:t>
      </w:r>
    </w:p>
    <w:p w14:paraId="018683FA" w14:textId="77777777" w:rsidR="003A08CD" w:rsidRDefault="008B4A4B" w:rsidP="003A08CD">
      <w:pPr>
        <w:pStyle w:val="NoSpacing"/>
      </w:pPr>
      <w:r>
        <w:rPr>
          <w:noProof/>
        </w:rPr>
        <mc:AlternateContent>
          <mc:Choice Requires="wps">
            <w:drawing>
              <wp:inline distT="0" distB="0" distL="0" distR="0" wp14:anchorId="68515B5F" wp14:editId="714F1AF8">
                <wp:extent cx="2743200" cy="272415"/>
                <wp:effectExtent l="9525" t="5080" r="9525" b="8255"/>
                <wp:docPr id="6" name="Text Box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D23DF4" w14:textId="77777777" w:rsidR="003A08CD" w:rsidRPr="003A650B" w:rsidRDefault="003A08CD" w:rsidP="003A650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8515B5F" id="Text Box 6" o:spid="_x0000_s1037" type="#_x0000_t202" alt="&quot;&quot;" style="width:3in;height:21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">
                <v:textbox>
                  <w:txbxContent>
                    <w:p w14:paraId="10D23DF4" w14:textId="77777777" w:rsidR="003A08CD" w:rsidRPr="003A650B" w:rsidRDefault="003A08CD" w:rsidP="003A650B"/>
                  </w:txbxContent>
                </v:textbox>
                <w10:anchorlock/>
              </v:shape>
            </w:pict>
          </mc:Fallback>
        </mc:AlternateContent>
      </w:r>
    </w:p>
    <w:p w14:paraId="2081CA11" w14:textId="77777777" w:rsidR="00192954" w:rsidRDefault="0019295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14:paraId="2E31A327" w14:textId="47222409" w:rsidR="00192954" w:rsidRPr="00275447" w:rsidRDefault="00192954" w:rsidP="003A650B">
      <w:pPr>
        <w:pStyle w:val="Heading1"/>
        <w:spacing w:before="300"/>
      </w:pPr>
      <w:r w:rsidRPr="00275447">
        <w:lastRenderedPageBreak/>
        <w:t>Criteria</w:t>
      </w:r>
    </w:p>
    <w:p w14:paraId="748224C5" w14:textId="2A71BA38" w:rsidR="00A44F4E" w:rsidRDefault="00403864" w:rsidP="00A44F4E">
      <w:pPr>
        <w:pStyle w:val="NoSpacing"/>
      </w:pPr>
      <w:r>
        <w:t xml:space="preserve">This award </w:t>
      </w:r>
      <w:r w:rsidR="004D1F4B">
        <w:t xml:space="preserve">is designated to </w:t>
      </w:r>
      <w:r>
        <w:t>recognize</w:t>
      </w:r>
      <w:r w:rsidR="00F041E6">
        <w:t xml:space="preserve"> the remarkable work of</w:t>
      </w:r>
      <w:r w:rsidR="00341022">
        <w:t xml:space="preserve"> SEBS</w:t>
      </w:r>
      <w:r w:rsidR="0001284D">
        <w:t xml:space="preserve"> faculty </w:t>
      </w:r>
      <w:r w:rsidR="00815A14">
        <w:t>wh</w:t>
      </w:r>
      <w:r w:rsidR="001F7395">
        <w:t>ose contributions</w:t>
      </w:r>
      <w:r w:rsidR="001A76C4">
        <w:t xml:space="preserve"> enrich the SEBS community </w:t>
      </w:r>
      <w:r w:rsidR="008E4988">
        <w:t xml:space="preserve">by facilitating global learning experiences, research, and </w:t>
      </w:r>
      <w:r w:rsidR="00341022">
        <w:t xml:space="preserve">our </w:t>
      </w:r>
      <w:r w:rsidR="008E4988">
        <w:t>reputation</w:t>
      </w:r>
      <w:r w:rsidR="009445D8">
        <w:t xml:space="preserve">. </w:t>
      </w:r>
      <w:r w:rsidR="00022E77">
        <w:t xml:space="preserve">All faculty </w:t>
      </w:r>
      <w:r w:rsidR="0063732B">
        <w:t xml:space="preserve">or teams of faculty </w:t>
      </w:r>
      <w:r w:rsidR="004E687B">
        <w:t xml:space="preserve">who have </w:t>
      </w:r>
      <w:r w:rsidR="00D46A51">
        <w:t xml:space="preserve">shared in programming, innovation, or improvement of existing practices in support of global </w:t>
      </w:r>
      <w:r w:rsidR="00CA1549">
        <w:t>efforts</w:t>
      </w:r>
      <w:r w:rsidR="00D46A51">
        <w:t xml:space="preserve"> are eligible. </w:t>
      </w:r>
      <w:r w:rsidR="00022E77">
        <w:t xml:space="preserve"> </w:t>
      </w:r>
    </w:p>
    <w:p w14:paraId="7EE1BC4D" w14:textId="77777777" w:rsidR="00403864" w:rsidRDefault="00403864" w:rsidP="00A44F4E">
      <w:pPr>
        <w:pStyle w:val="NoSpacing"/>
      </w:pPr>
    </w:p>
    <w:p w14:paraId="377DF605" w14:textId="77777777" w:rsidR="005817CF" w:rsidRDefault="003925EC" w:rsidP="00A44F4E">
      <w:pPr>
        <w:pStyle w:val="NoSpacing"/>
      </w:pPr>
      <w:r>
        <w:t xml:space="preserve">Up to </w:t>
      </w:r>
      <w:r w:rsidR="00AA360E">
        <w:t>2</w:t>
      </w:r>
      <w:r w:rsidR="004670A2">
        <w:t xml:space="preserve"> awards may be presented annually to </w:t>
      </w:r>
      <w:r w:rsidR="00AA360E">
        <w:t xml:space="preserve">one </w:t>
      </w:r>
      <w:r w:rsidR="00632367">
        <w:t>early-career faculty member and one mid- or late-career faculty member</w:t>
      </w:r>
      <w:r w:rsidR="007D4AC6">
        <w:t xml:space="preserve"> </w:t>
      </w:r>
      <w:r w:rsidR="004670A2">
        <w:t xml:space="preserve">who </w:t>
      </w:r>
      <w:r w:rsidR="007F7B45">
        <w:t xml:space="preserve">demonstrate accomplishments in any of the </w:t>
      </w:r>
      <w:r w:rsidR="007D4AC6">
        <w:t xml:space="preserve">SEBS </w:t>
      </w:r>
      <w:r w:rsidR="007F7B45">
        <w:t xml:space="preserve">strategic global </w:t>
      </w:r>
      <w:r w:rsidR="001167BA">
        <w:t>initiatives</w:t>
      </w:r>
      <w:r w:rsidR="005817CF">
        <w:t>:</w:t>
      </w:r>
    </w:p>
    <w:p w14:paraId="75B832C6" w14:textId="713FCBE5" w:rsidR="00A31797" w:rsidRDefault="001167BA" w:rsidP="00A44F4E">
      <w:pPr>
        <w:pStyle w:val="NoSpacing"/>
      </w:pPr>
      <w:r>
        <w:t xml:space="preserve"> </w:t>
      </w:r>
    </w:p>
    <w:p w14:paraId="4E97FA30" w14:textId="2AE27C69" w:rsidR="007F7B45" w:rsidRDefault="005F4070" w:rsidP="00B945FF">
      <w:pPr>
        <w:pStyle w:val="NoSpacing"/>
        <w:numPr>
          <w:ilvl w:val="0"/>
          <w:numId w:val="11"/>
        </w:numPr>
      </w:pPr>
      <w:r>
        <w:t xml:space="preserve">Global </w:t>
      </w:r>
      <w:r w:rsidR="00B20663">
        <w:t>Teaching</w:t>
      </w:r>
      <w:r>
        <w:t xml:space="preserve">: Expand </w:t>
      </w:r>
      <w:r w:rsidR="00574A1E">
        <w:t>global themes within the SEBS curriculum</w:t>
      </w:r>
      <w:r w:rsidR="007943B3">
        <w:t xml:space="preserve"> through the development of </w:t>
      </w:r>
      <w:r w:rsidR="00B07F67">
        <w:t>both on-campus and off-campus learning experiences; diversify</w:t>
      </w:r>
      <w:r w:rsidR="00DF175D">
        <w:t xml:space="preserve"> and strengthen global learning </w:t>
      </w:r>
      <w:r w:rsidR="00B20663">
        <w:t>through innovative</w:t>
      </w:r>
      <w:r w:rsidR="000B415D">
        <w:t xml:space="preserve"> </w:t>
      </w:r>
      <w:r w:rsidR="007B2FF3">
        <w:t>programming.</w:t>
      </w:r>
    </w:p>
    <w:p w14:paraId="20C338BD" w14:textId="54F4A5C1" w:rsidR="007D4AC6" w:rsidRDefault="00B07F67" w:rsidP="00B945FF">
      <w:pPr>
        <w:pStyle w:val="NoSpacing"/>
        <w:numPr>
          <w:ilvl w:val="0"/>
          <w:numId w:val="11"/>
        </w:numPr>
      </w:pPr>
      <w:r>
        <w:t>Global</w:t>
      </w:r>
      <w:r w:rsidR="000B415D">
        <w:t xml:space="preserve"> </w:t>
      </w:r>
      <w:r w:rsidR="00EC7A7F">
        <w:t>Mentorship</w:t>
      </w:r>
      <w:r>
        <w:t>:</w:t>
      </w:r>
      <w:r w:rsidR="00EC7A7F">
        <w:t xml:space="preserve"> </w:t>
      </w:r>
      <w:r>
        <w:t xml:space="preserve"> </w:t>
      </w:r>
      <w:r w:rsidR="00965CD0">
        <w:t>Provide formal and/or informal mentorship</w:t>
      </w:r>
      <w:r w:rsidR="00DF5F46">
        <w:t xml:space="preserve"> for new faculty looking to internationalize their research; OR provide formal and/or informal mentorship to the SEBS student community </w:t>
      </w:r>
      <w:r w:rsidR="002E2531">
        <w:t>in either international student advising, study abroad advising, or</w:t>
      </w:r>
      <w:r w:rsidR="006E4587">
        <w:t xml:space="preserve"> by</w:t>
      </w:r>
      <w:r w:rsidR="002E2531">
        <w:t xml:space="preserve"> incorporating students into international experiences </w:t>
      </w:r>
      <w:r w:rsidR="00D3095B">
        <w:t>within the faculty portfolio.</w:t>
      </w:r>
    </w:p>
    <w:p w14:paraId="4F636593" w14:textId="02AD8D8A" w:rsidR="003B343D" w:rsidRDefault="003B343D" w:rsidP="00B945FF">
      <w:pPr>
        <w:pStyle w:val="NoSpacing"/>
        <w:numPr>
          <w:ilvl w:val="0"/>
          <w:numId w:val="11"/>
        </w:numPr>
      </w:pPr>
      <w:r>
        <w:t xml:space="preserve">Global Research: </w:t>
      </w:r>
      <w:r w:rsidR="00F64334">
        <w:t xml:space="preserve">Amplifies </w:t>
      </w:r>
      <w:r w:rsidR="00D41D46">
        <w:t xml:space="preserve">SEBS research through international collaboration, </w:t>
      </w:r>
      <w:r w:rsidR="00CF5DBF">
        <w:t xml:space="preserve">interdisciplinary design, and </w:t>
      </w:r>
      <w:r w:rsidR="009F47C5">
        <w:t xml:space="preserve">through the application of a global lens on </w:t>
      </w:r>
      <w:r w:rsidR="008F6795">
        <w:t>21</w:t>
      </w:r>
      <w:r w:rsidR="008F6795" w:rsidRPr="008F6795">
        <w:rPr>
          <w:vertAlign w:val="superscript"/>
        </w:rPr>
        <w:t>st</w:t>
      </w:r>
      <w:r w:rsidR="008F6795">
        <w:t xml:space="preserve"> century challenges.</w:t>
      </w:r>
    </w:p>
    <w:p w14:paraId="5B4EC8B9" w14:textId="2D422557" w:rsidR="007D4AC6" w:rsidRDefault="007D4AC6" w:rsidP="00B945FF">
      <w:pPr>
        <w:pStyle w:val="NoSpacing"/>
        <w:numPr>
          <w:ilvl w:val="0"/>
          <w:numId w:val="11"/>
        </w:numPr>
      </w:pPr>
      <w:r>
        <w:t>Global Partnerships:</w:t>
      </w:r>
      <w:r w:rsidR="008F6795">
        <w:t xml:space="preserve"> Support the development of global </w:t>
      </w:r>
      <w:r w:rsidR="00414FE3">
        <w:t>partnerships that bring the world to the Cook campus</w:t>
      </w:r>
      <w:r w:rsidR="006673BD">
        <w:t>.</w:t>
      </w:r>
    </w:p>
    <w:p w14:paraId="1DD71258" w14:textId="77777777" w:rsidR="00216A0D" w:rsidRDefault="00216A0D" w:rsidP="00A44F4E">
      <w:pPr>
        <w:pStyle w:val="NoSpacing"/>
      </w:pPr>
    </w:p>
    <w:p w14:paraId="3FC99114" w14:textId="77777777" w:rsidR="00A44F4E" w:rsidRPr="00B945FF" w:rsidRDefault="00A44F4E" w:rsidP="00A44F4E">
      <w:pPr>
        <w:pStyle w:val="NoSpacing"/>
        <w:rPr>
          <w:b/>
        </w:rPr>
      </w:pPr>
      <w:r w:rsidRPr="00B945FF">
        <w:rPr>
          <w:b/>
        </w:rPr>
        <w:t>The nominee’s cv must accompany the nomination.</w:t>
      </w:r>
    </w:p>
    <w:p w14:paraId="32CF7B51" w14:textId="096564ED" w:rsidR="000C3E3F" w:rsidRPr="00F7092D" w:rsidRDefault="000C3E3F" w:rsidP="000C3E3F">
      <w:pPr>
        <w:pStyle w:val="Heading1"/>
        <w:spacing w:before="300"/>
      </w:pPr>
      <w:r>
        <w:t>A</w:t>
      </w:r>
      <w:r w:rsidRPr="00F7092D">
        <w:t>ward Information</w:t>
      </w:r>
    </w:p>
    <w:p w14:paraId="5CBA9E1A" w14:textId="77777777" w:rsidR="000C3E3F" w:rsidRPr="00F7092D" w:rsidRDefault="000C3E3F" w:rsidP="00D658ED">
      <w:pPr>
        <w:pStyle w:val="NoSpacing"/>
        <w:numPr>
          <w:ilvl w:val="0"/>
          <w:numId w:val="7"/>
        </w:numPr>
      </w:pPr>
      <w:r w:rsidRPr="00F7092D">
        <w:t>This award may be given to more than one nominee or to none of the nominees.</w:t>
      </w:r>
    </w:p>
    <w:p w14:paraId="7E5036D0" w14:textId="4DF218E7" w:rsidR="008543EC" w:rsidRPr="007D7239" w:rsidRDefault="000C3E3F" w:rsidP="00D658ED">
      <w:pPr>
        <w:pStyle w:val="NoSpacing"/>
        <w:numPr>
          <w:ilvl w:val="0"/>
          <w:numId w:val="7"/>
        </w:numPr>
        <w:rPr>
          <w:rFonts w:eastAsia="Times New Roman" w:cs="Times New Roman"/>
          <w:color w:val="3C3B40"/>
        </w:rPr>
      </w:pPr>
      <w:r w:rsidRPr="00F7092D">
        <w:t>The award winner(s) will receive an honorarium of $</w:t>
      </w:r>
      <w:r w:rsidR="00F7092D" w:rsidRPr="00F7092D">
        <w:t>1</w:t>
      </w:r>
      <w:r w:rsidRPr="00F7092D">
        <w:t>,000 for pro</w:t>
      </w:r>
      <w:r w:rsidRPr="000C3E3F">
        <w:t xml:space="preserve">fessional development deposited into </w:t>
      </w:r>
      <w:r w:rsidR="00EC7A7F">
        <w:t>their</w:t>
      </w:r>
      <w:r w:rsidRPr="000C3E3F">
        <w:t xml:space="preserve"> departmental account.</w:t>
      </w:r>
    </w:p>
    <w:p w14:paraId="4FAB8627" w14:textId="1F145496" w:rsidR="007D7239" w:rsidRPr="007D7239" w:rsidRDefault="007D7239" w:rsidP="007D7239">
      <w:pPr>
        <w:pStyle w:val="NoSpacing"/>
        <w:numPr>
          <w:ilvl w:val="0"/>
          <w:numId w:val="7"/>
        </w:numPr>
        <w:rPr>
          <w:rFonts w:eastAsia="Times New Roman"/>
        </w:rPr>
      </w:pPr>
      <w:r>
        <w:rPr>
          <w:rFonts w:eastAsia="Times New Roman"/>
        </w:rPr>
        <w:t>The award winner(s)</w:t>
      </w:r>
      <w:r w:rsidRPr="008B25AF">
        <w:rPr>
          <w:rFonts w:eastAsia="Times New Roman"/>
        </w:rPr>
        <w:t xml:space="preserve"> will receive a commemorative certificate</w:t>
      </w:r>
      <w:r>
        <w:rPr>
          <w:rFonts w:eastAsia="Times New Roman"/>
        </w:rPr>
        <w:t>.</w:t>
      </w:r>
    </w:p>
    <w:p w14:paraId="6B620DFF" w14:textId="2321A3FA" w:rsidR="001D081D" w:rsidRPr="001A3941" w:rsidRDefault="001D081D" w:rsidP="00D658ED">
      <w:pPr>
        <w:pStyle w:val="NoSpacing"/>
        <w:numPr>
          <w:ilvl w:val="0"/>
          <w:numId w:val="7"/>
        </w:numPr>
        <w:rPr>
          <w:rFonts w:eastAsia="Times New Roman" w:cs="Times New Roman"/>
        </w:rPr>
      </w:pPr>
      <w:r>
        <w:rPr>
          <w:rFonts w:eastAsia="Times New Roman" w:cs="Times New Roman"/>
        </w:rPr>
        <w:t>Each nomination is good for a 2-year cycle.</w:t>
      </w:r>
    </w:p>
    <w:p w14:paraId="15CB4D7A" w14:textId="11DD86B5" w:rsidR="00E02FA6" w:rsidRDefault="00192954" w:rsidP="003A650B">
      <w:pPr>
        <w:pStyle w:val="Heading1"/>
        <w:spacing w:before="300"/>
      </w:pPr>
      <w:r>
        <w:t>Summary</w:t>
      </w:r>
    </w:p>
    <w:p w14:paraId="3367FAA4" w14:textId="2278A52D" w:rsidR="00E02FA6" w:rsidRDefault="00C054A6" w:rsidP="003A08CD">
      <w:pPr>
        <w:pStyle w:val="NoSpacing"/>
      </w:pPr>
      <w:r>
        <w:t>In space below, p</w:t>
      </w:r>
      <w:r w:rsidR="00E02FA6">
        <w:t xml:space="preserve">rovide </w:t>
      </w:r>
      <w:r w:rsidR="00655818">
        <w:t xml:space="preserve">a </w:t>
      </w:r>
      <w:r w:rsidR="00E02FA6">
        <w:t>summar</w:t>
      </w:r>
      <w:r w:rsidR="00800014">
        <w:t>y</w:t>
      </w:r>
      <w:r w:rsidR="00CF0606">
        <w:t xml:space="preserve"> </w:t>
      </w:r>
      <w:r w:rsidR="00E02FA6">
        <w:t>statement</w:t>
      </w:r>
      <w:r w:rsidR="00800014">
        <w:t xml:space="preserve"> (150 words or less)</w:t>
      </w:r>
      <w:r w:rsidR="00E02FA6">
        <w:t xml:space="preserve"> of how t</w:t>
      </w:r>
      <w:r w:rsidR="00DA6D5E">
        <w:t>he nominee has met the criteria</w:t>
      </w:r>
      <w:r w:rsidR="00007A99">
        <w:t>.</w:t>
      </w:r>
    </w:p>
    <w:p w14:paraId="37073DB2" w14:textId="77777777" w:rsidR="005F649D" w:rsidRDefault="008B4A4B" w:rsidP="003A08CD">
      <w:pPr>
        <w:pStyle w:val="NoSpacing"/>
      </w:pPr>
      <w:r>
        <w:rPr>
          <w:noProof/>
        </w:rPr>
        <mc:AlternateContent>
          <mc:Choice Requires="wps">
            <w:drawing>
              <wp:inline distT="0" distB="0" distL="0" distR="0" wp14:anchorId="5BB400C6" wp14:editId="02CA82F9">
                <wp:extent cx="5956935" cy="2014220"/>
                <wp:effectExtent l="9525" t="13970" r="5715" b="10160"/>
                <wp:docPr id="5" name="Text Box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6935" cy="2014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F2C97F" w14:textId="77777777" w:rsidR="005F649D" w:rsidRPr="003A650B" w:rsidRDefault="005F649D" w:rsidP="00CF060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BB400C6" id="Text Box 5" o:spid="_x0000_s1038" type="#_x0000_t202" alt="&quot;&quot;" style="width:469.05pt;height:158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">
                <v:textbox>
                  <w:txbxContent>
                    <w:p w14:paraId="3DF2C97F" w14:textId="77777777" w:rsidR="005F649D" w:rsidRPr="003A650B" w:rsidRDefault="005F649D" w:rsidP="00CF0606"/>
                  </w:txbxContent>
                </v:textbox>
                <w10:anchorlock/>
              </v:shape>
            </w:pict>
          </mc:Fallback>
        </mc:AlternateContent>
      </w:r>
    </w:p>
    <w:p w14:paraId="2BD6A085" w14:textId="77777777" w:rsidR="00D658ED" w:rsidRDefault="00D658ED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14:paraId="63D8D366" w14:textId="7A85807A" w:rsidR="003A650B" w:rsidRPr="00DA6D5E" w:rsidRDefault="003A650B" w:rsidP="00DA6D5E">
      <w:pPr>
        <w:pStyle w:val="Heading1"/>
      </w:pPr>
      <w:r>
        <w:lastRenderedPageBreak/>
        <w:t>Nomination Letter</w:t>
      </w:r>
    </w:p>
    <w:p w14:paraId="1032DC08" w14:textId="77777777" w:rsidR="003A650B" w:rsidRPr="003A650B" w:rsidRDefault="00CF0606" w:rsidP="003A650B">
      <w:r>
        <w:t>Maximum of</w:t>
      </w:r>
      <w:r w:rsidR="003A650B">
        <w:t xml:space="preserve"> two pages.</w:t>
      </w:r>
      <w:r w:rsidR="00DA6D5E">
        <w:t xml:space="preserve"> (More than two pages will not be accepted.)</w:t>
      </w:r>
    </w:p>
    <w:p w14:paraId="0A2FC892" w14:textId="77777777" w:rsidR="003A650B" w:rsidRDefault="008B4A4B" w:rsidP="003A08CD">
      <w:pPr>
        <w:pStyle w:val="NoSpacing"/>
      </w:pPr>
      <w:r>
        <w:rPr>
          <w:noProof/>
        </w:rPr>
        <mc:AlternateContent>
          <mc:Choice Requires="wps">
            <w:drawing>
              <wp:inline distT="0" distB="0" distL="0" distR="0" wp14:anchorId="2DA8E880" wp14:editId="2E0F4D12">
                <wp:extent cx="5956935" cy="7604760"/>
                <wp:effectExtent l="9525" t="10160" r="5715" b="5080"/>
                <wp:docPr id="4" name="Text Box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6935" cy="7604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373F38" w14:textId="77777777" w:rsidR="003A650B" w:rsidRPr="00CA309B" w:rsidRDefault="003A650B" w:rsidP="00CA309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DA8E880" id="Text Box 4" o:spid="_x0000_s1039" type="#_x0000_t202" alt="&quot;&quot;" style="width:469.05pt;height:598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">
                <v:textbox>
                  <w:txbxContent>
                    <w:p w14:paraId="0C373F38" w14:textId="77777777" w:rsidR="003A650B" w:rsidRPr="00CA309B" w:rsidRDefault="003A650B" w:rsidP="00CA309B"/>
                  </w:txbxContent>
                </v:textbox>
                <w10:anchorlock/>
              </v:shape>
            </w:pict>
          </mc:Fallback>
        </mc:AlternateContent>
      </w:r>
    </w:p>
    <w:p w14:paraId="662E3C37" w14:textId="77777777" w:rsidR="003A650B" w:rsidRDefault="003A650B">
      <w:r>
        <w:br w:type="page"/>
      </w:r>
    </w:p>
    <w:p w14:paraId="16C8E625" w14:textId="2E64B7CD" w:rsidR="003A650B" w:rsidRPr="00F43203" w:rsidRDefault="00B06689" w:rsidP="003A650B">
      <w:pPr>
        <w:pStyle w:val="Heading2"/>
        <w:rPr>
          <w:color w:val="365F91" w:themeColor="accent1" w:themeShade="BF"/>
        </w:rPr>
      </w:pPr>
      <w:r w:rsidRPr="00F43203">
        <w:rPr>
          <w:color w:val="365F91" w:themeColor="accent1" w:themeShade="BF"/>
        </w:rPr>
        <w:lastRenderedPageBreak/>
        <w:t>Nomination Letter</w:t>
      </w:r>
      <w:r w:rsidR="003A650B" w:rsidRPr="00F43203">
        <w:rPr>
          <w:color w:val="365F91" w:themeColor="accent1" w:themeShade="BF"/>
        </w:rPr>
        <w:t xml:space="preserve"> </w:t>
      </w:r>
      <w:r w:rsidR="00C054A6" w:rsidRPr="00F43203">
        <w:rPr>
          <w:color w:val="365F91" w:themeColor="accent1" w:themeShade="BF"/>
        </w:rPr>
        <w:t>c</w:t>
      </w:r>
      <w:r w:rsidR="003A650B" w:rsidRPr="00F43203">
        <w:rPr>
          <w:color w:val="365F91" w:themeColor="accent1" w:themeShade="BF"/>
        </w:rPr>
        <w:t>ontinued</w:t>
      </w:r>
    </w:p>
    <w:p w14:paraId="3431DCF4" w14:textId="77777777" w:rsidR="003A650B" w:rsidRDefault="008B4A4B" w:rsidP="003A08CD">
      <w:pPr>
        <w:pStyle w:val="NoSpacing"/>
      </w:pPr>
      <w:r>
        <w:rPr>
          <w:noProof/>
        </w:rPr>
        <mc:AlternateContent>
          <mc:Choice Requires="wps">
            <w:drawing>
              <wp:inline distT="0" distB="0" distL="0" distR="0" wp14:anchorId="573E200B" wp14:editId="1C0C7161">
                <wp:extent cx="5956935" cy="7181850"/>
                <wp:effectExtent l="9525" t="13335" r="5715" b="5715"/>
                <wp:docPr id="3" name="Text Box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6935" cy="7181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2372FA" w14:textId="77777777" w:rsidR="003A650B" w:rsidRPr="003A650B" w:rsidRDefault="003A650B" w:rsidP="003A650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73E200B" id="Text Box 3" o:spid="_x0000_s1040" type="#_x0000_t202" alt="&quot;&quot;" style="width:469.05pt;height:56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">
                <v:textbox>
                  <w:txbxContent>
                    <w:p w14:paraId="732372FA" w14:textId="77777777" w:rsidR="003A650B" w:rsidRPr="003A650B" w:rsidRDefault="003A650B" w:rsidP="003A650B"/>
                  </w:txbxContent>
                </v:textbox>
                <w10:anchorlock/>
              </v:shape>
            </w:pict>
          </mc:Fallback>
        </mc:AlternateContent>
      </w:r>
    </w:p>
    <w:p w14:paraId="77F6495D" w14:textId="4C229805" w:rsidR="003A650B" w:rsidRPr="00F43203" w:rsidRDefault="003A650B" w:rsidP="003A650B">
      <w:pPr>
        <w:pStyle w:val="Heading2"/>
        <w:rPr>
          <w:color w:val="365F91" w:themeColor="accent1" w:themeShade="BF"/>
        </w:rPr>
      </w:pPr>
      <w:r w:rsidRPr="00F43203">
        <w:rPr>
          <w:color w:val="365F91" w:themeColor="accent1" w:themeShade="BF"/>
        </w:rPr>
        <w:t xml:space="preserve">Nomination Letter </w:t>
      </w:r>
      <w:r w:rsidR="00AA3D9B" w:rsidRPr="00F43203">
        <w:rPr>
          <w:color w:val="365F91" w:themeColor="accent1" w:themeShade="BF"/>
        </w:rPr>
        <w:t>c</w:t>
      </w:r>
      <w:r w:rsidRPr="00F43203">
        <w:rPr>
          <w:color w:val="365F91" w:themeColor="accent1" w:themeShade="BF"/>
        </w:rPr>
        <w:t xml:space="preserve">reated </w:t>
      </w:r>
      <w:r w:rsidR="00AA3D9B" w:rsidRPr="00F43203">
        <w:rPr>
          <w:color w:val="365F91" w:themeColor="accent1" w:themeShade="BF"/>
        </w:rPr>
        <w:t>b</w:t>
      </w:r>
      <w:r w:rsidRPr="00F43203">
        <w:rPr>
          <w:color w:val="365F91" w:themeColor="accent1" w:themeShade="BF"/>
        </w:rPr>
        <w:t>y</w:t>
      </w:r>
      <w:r w:rsidR="00C054A6" w:rsidRPr="00F43203">
        <w:rPr>
          <w:color w:val="365F91" w:themeColor="accent1" w:themeShade="BF"/>
        </w:rPr>
        <w:t xml:space="preserve"> (name, title, and department or program)</w:t>
      </w:r>
    </w:p>
    <w:p w14:paraId="3E6974FD" w14:textId="77777777" w:rsidR="003A650B" w:rsidRDefault="008B4A4B" w:rsidP="003A08CD">
      <w:pPr>
        <w:pStyle w:val="NoSpacing"/>
      </w:pPr>
      <w:r>
        <w:rPr>
          <w:noProof/>
        </w:rPr>
        <mc:AlternateContent>
          <mc:Choice Requires="wps">
            <w:drawing>
              <wp:inline distT="0" distB="0" distL="0" distR="0" wp14:anchorId="52A3F292" wp14:editId="24664572">
                <wp:extent cx="5956935" cy="639445"/>
                <wp:effectExtent l="9525" t="10160" r="5715" b="7620"/>
                <wp:docPr id="2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6935" cy="639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AC6DB0" w14:textId="77777777" w:rsidR="003A650B" w:rsidRPr="003A650B" w:rsidRDefault="003A650B" w:rsidP="003A650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2A3F292" id="Text Box 2" o:spid="_x0000_s1041" type="#_x0000_t202" alt="&quot;&quot;" style="width:469.05pt;height:5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">
                <v:textbox>
                  <w:txbxContent>
                    <w:p w14:paraId="1AAC6DB0" w14:textId="77777777" w:rsidR="003A650B" w:rsidRPr="003A650B" w:rsidRDefault="003A650B" w:rsidP="003A650B"/>
                  </w:txbxContent>
                </v:textbox>
                <w10:anchorlock/>
              </v:shape>
            </w:pict>
          </mc:Fallback>
        </mc:AlternateContent>
      </w:r>
    </w:p>
    <w:sectPr w:rsidR="003A650B" w:rsidSect="00261287">
      <w:headerReference w:type="default" r:id="rId12"/>
      <w:footerReference w:type="default" r:id="rId13"/>
      <w:headerReference w:type="first" r:id="rId14"/>
      <w:pgSz w:w="12240" w:h="15840"/>
      <w:pgMar w:top="1440" w:right="1440" w:bottom="720" w:left="1440" w:header="720" w:footer="50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21EB30" w14:textId="77777777" w:rsidR="00F940A0" w:rsidRDefault="00F940A0" w:rsidP="000B6F4F">
      <w:pPr>
        <w:spacing w:after="0" w:line="240" w:lineRule="auto"/>
      </w:pPr>
      <w:r>
        <w:separator/>
      </w:r>
    </w:p>
  </w:endnote>
  <w:endnote w:type="continuationSeparator" w:id="0">
    <w:p w14:paraId="234D980F" w14:textId="77777777" w:rsidR="00F940A0" w:rsidRDefault="00F940A0" w:rsidP="000B6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335485"/>
      <w:docPartObj>
        <w:docPartGallery w:val="Page Numbers (Bottom of Page)"/>
        <w:docPartUnique/>
      </w:docPartObj>
    </w:sdtPr>
    <w:sdtEndPr/>
    <w:sdtContent>
      <w:p w14:paraId="24A7EC10" w14:textId="77777777" w:rsidR="000B6F4F" w:rsidRDefault="0076220D">
        <w:pPr>
          <w:pStyle w:val="Footer"/>
          <w:jc w:val="center"/>
        </w:pPr>
        <w:r>
          <w:fldChar w:fldCharType="begin"/>
        </w:r>
        <w:r w:rsidR="008D62DE">
          <w:instrText xml:space="preserve"> PAGE   \* MERGEFORMAT </w:instrText>
        </w:r>
        <w:r>
          <w:fldChar w:fldCharType="separate"/>
        </w:r>
        <w:r w:rsidR="00D06F0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917F9A1" w14:textId="77777777" w:rsidR="000B6F4F" w:rsidRDefault="000B6F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261367" w14:textId="77777777" w:rsidR="00F940A0" w:rsidRDefault="00F940A0" w:rsidP="000B6F4F">
      <w:pPr>
        <w:spacing w:after="0" w:line="240" w:lineRule="auto"/>
      </w:pPr>
      <w:r>
        <w:separator/>
      </w:r>
    </w:p>
  </w:footnote>
  <w:footnote w:type="continuationSeparator" w:id="0">
    <w:p w14:paraId="48EABA03" w14:textId="77777777" w:rsidR="00F940A0" w:rsidRDefault="00F940A0" w:rsidP="000B6F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4EF8CE" w14:textId="52F69977" w:rsidR="000B6F4F" w:rsidRPr="00261287" w:rsidRDefault="00A44F4E" w:rsidP="000B6F4F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>20</w:t>
    </w:r>
    <w:r w:rsidR="00D06F06">
      <w:rPr>
        <w:sz w:val="28"/>
        <w:szCs w:val="28"/>
      </w:rPr>
      <w:t>2</w:t>
    </w:r>
    <w:r w:rsidR="00565C09">
      <w:rPr>
        <w:sz w:val="28"/>
        <w:szCs w:val="28"/>
      </w:rPr>
      <w:t>4</w:t>
    </w:r>
    <w:r w:rsidR="00261287" w:rsidRPr="00261287">
      <w:rPr>
        <w:sz w:val="28"/>
        <w:szCs w:val="28"/>
      </w:rPr>
      <w:t xml:space="preserve"> </w:t>
    </w:r>
    <w:r w:rsidR="00DA6D5E">
      <w:rPr>
        <w:sz w:val="28"/>
        <w:szCs w:val="28"/>
      </w:rPr>
      <w:t>International</w:t>
    </w:r>
    <w:r w:rsidR="00261287" w:rsidRPr="00261287">
      <w:rPr>
        <w:sz w:val="28"/>
        <w:szCs w:val="28"/>
      </w:rPr>
      <w:t xml:space="preserve"> Excellence Award Nomination Form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9F42F2" w14:textId="2F15A5A4" w:rsidR="00261287" w:rsidRDefault="00565C09" w:rsidP="00261287">
    <w:pPr>
      <w:pStyle w:val="Header"/>
      <w:jc w:val="center"/>
    </w:pPr>
    <w:r>
      <w:rPr>
        <w:noProof/>
      </w:rPr>
      <w:drawing>
        <wp:inline distT="0" distB="0" distL="0" distR="0" wp14:anchorId="4745583B" wp14:editId="6FECC56C">
          <wp:extent cx="2226129" cy="660634"/>
          <wp:effectExtent l="0" t="0" r="3175" b="6350"/>
          <wp:docPr id="1400111537" name="Picture 1" descr="Rutgers Logos, Signatures, and Visual Identity |Communicating about Rutge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utgers Logos, Signatures, and Visual Identity |Communicating about Rutger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0802" cy="6709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D82863" w14:textId="77777777" w:rsidR="00261287" w:rsidRDefault="00261287" w:rsidP="00261287">
    <w:pPr>
      <w:pStyle w:val="Header"/>
      <w:jc w:val="center"/>
    </w:pPr>
    <w:r>
      <w:t>Office of the Executive Dean of Agriculture and Natural Resources</w:t>
    </w:r>
  </w:p>
  <w:p w14:paraId="40923C13" w14:textId="77777777" w:rsidR="00261287" w:rsidRDefault="002612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E5C3B"/>
    <w:multiLevelType w:val="hybridMultilevel"/>
    <w:tmpl w:val="04E8B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0737B"/>
    <w:multiLevelType w:val="multilevel"/>
    <w:tmpl w:val="2D9C3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71303D"/>
    <w:multiLevelType w:val="hybridMultilevel"/>
    <w:tmpl w:val="7D743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75ED6"/>
    <w:multiLevelType w:val="multilevel"/>
    <w:tmpl w:val="F0B29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A8764D"/>
    <w:multiLevelType w:val="hybridMultilevel"/>
    <w:tmpl w:val="8CF2A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726044"/>
    <w:multiLevelType w:val="hybridMultilevel"/>
    <w:tmpl w:val="A866C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832FF8"/>
    <w:multiLevelType w:val="hybridMultilevel"/>
    <w:tmpl w:val="011AA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2B7560"/>
    <w:multiLevelType w:val="multilevel"/>
    <w:tmpl w:val="7EBEB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CC0A9B"/>
    <w:multiLevelType w:val="multilevel"/>
    <w:tmpl w:val="0CE2B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1AD4221"/>
    <w:multiLevelType w:val="multilevel"/>
    <w:tmpl w:val="5A062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CBE5C10"/>
    <w:multiLevelType w:val="hybridMultilevel"/>
    <w:tmpl w:val="69C655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D446C5"/>
    <w:multiLevelType w:val="hybridMultilevel"/>
    <w:tmpl w:val="77662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0372610">
    <w:abstractNumId w:val="8"/>
  </w:num>
  <w:num w:numId="2" w16cid:durableId="1592229316">
    <w:abstractNumId w:val="3"/>
  </w:num>
  <w:num w:numId="3" w16cid:durableId="1559825374">
    <w:abstractNumId w:val="1"/>
  </w:num>
  <w:num w:numId="4" w16cid:durableId="1931431792">
    <w:abstractNumId w:val="7"/>
  </w:num>
  <w:num w:numId="5" w16cid:durableId="1096749106">
    <w:abstractNumId w:val="11"/>
  </w:num>
  <w:num w:numId="6" w16cid:durableId="331756557">
    <w:abstractNumId w:val="5"/>
  </w:num>
  <w:num w:numId="7" w16cid:durableId="774979790">
    <w:abstractNumId w:val="2"/>
  </w:num>
  <w:num w:numId="8" w16cid:durableId="185872225">
    <w:abstractNumId w:val="9"/>
  </w:num>
  <w:num w:numId="9" w16cid:durableId="1369451447">
    <w:abstractNumId w:val="6"/>
  </w:num>
  <w:num w:numId="10" w16cid:durableId="257251334">
    <w:abstractNumId w:val="10"/>
  </w:num>
  <w:num w:numId="11" w16cid:durableId="680857125">
    <w:abstractNumId w:val="4"/>
  </w:num>
  <w:num w:numId="12" w16cid:durableId="1579561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FA6"/>
    <w:rsid w:val="00007A99"/>
    <w:rsid w:val="0001284D"/>
    <w:rsid w:val="00022E77"/>
    <w:rsid w:val="00047C2C"/>
    <w:rsid w:val="00051437"/>
    <w:rsid w:val="000A354A"/>
    <w:rsid w:val="000B30D5"/>
    <w:rsid w:val="000B415D"/>
    <w:rsid w:val="000B48BF"/>
    <w:rsid w:val="000B6F4F"/>
    <w:rsid w:val="000C3E3F"/>
    <w:rsid w:val="001167BA"/>
    <w:rsid w:val="00121295"/>
    <w:rsid w:val="0019042A"/>
    <w:rsid w:val="00192954"/>
    <w:rsid w:val="00194EAB"/>
    <w:rsid w:val="00195763"/>
    <w:rsid w:val="001A1EFE"/>
    <w:rsid w:val="001A3941"/>
    <w:rsid w:val="001A5459"/>
    <w:rsid w:val="001A76C4"/>
    <w:rsid w:val="001D0593"/>
    <w:rsid w:val="001D081D"/>
    <w:rsid w:val="001F7395"/>
    <w:rsid w:val="0020687C"/>
    <w:rsid w:val="00216A0D"/>
    <w:rsid w:val="00222C9C"/>
    <w:rsid w:val="00246995"/>
    <w:rsid w:val="00254764"/>
    <w:rsid w:val="00261287"/>
    <w:rsid w:val="0026539B"/>
    <w:rsid w:val="002750A0"/>
    <w:rsid w:val="00275447"/>
    <w:rsid w:val="00292DDA"/>
    <w:rsid w:val="002E2531"/>
    <w:rsid w:val="002E4A06"/>
    <w:rsid w:val="00321447"/>
    <w:rsid w:val="00341022"/>
    <w:rsid w:val="00341318"/>
    <w:rsid w:val="00383FB8"/>
    <w:rsid w:val="003925EC"/>
    <w:rsid w:val="003A08CD"/>
    <w:rsid w:val="003A650B"/>
    <w:rsid w:val="003B1C02"/>
    <w:rsid w:val="003B343D"/>
    <w:rsid w:val="00403864"/>
    <w:rsid w:val="00414FE3"/>
    <w:rsid w:val="00430C88"/>
    <w:rsid w:val="004670A2"/>
    <w:rsid w:val="0049062E"/>
    <w:rsid w:val="00493642"/>
    <w:rsid w:val="00497FEF"/>
    <w:rsid w:val="004D1F4B"/>
    <w:rsid w:val="004D4E21"/>
    <w:rsid w:val="004E687B"/>
    <w:rsid w:val="004F6D85"/>
    <w:rsid w:val="005000D8"/>
    <w:rsid w:val="005272EF"/>
    <w:rsid w:val="00565C09"/>
    <w:rsid w:val="00574A1E"/>
    <w:rsid w:val="005817CF"/>
    <w:rsid w:val="00583614"/>
    <w:rsid w:val="005F4070"/>
    <w:rsid w:val="005F649D"/>
    <w:rsid w:val="00632367"/>
    <w:rsid w:val="00636441"/>
    <w:rsid w:val="0063732B"/>
    <w:rsid w:val="00643B71"/>
    <w:rsid w:val="00655818"/>
    <w:rsid w:val="006673BD"/>
    <w:rsid w:val="006C4B81"/>
    <w:rsid w:val="006E2DD1"/>
    <w:rsid w:val="006E4587"/>
    <w:rsid w:val="0076220D"/>
    <w:rsid w:val="007844AA"/>
    <w:rsid w:val="00791E11"/>
    <w:rsid w:val="007943B3"/>
    <w:rsid w:val="007B2FF3"/>
    <w:rsid w:val="007B49C2"/>
    <w:rsid w:val="007D4AC6"/>
    <w:rsid w:val="007D7239"/>
    <w:rsid w:val="007F7B45"/>
    <w:rsid w:val="00800014"/>
    <w:rsid w:val="00815A14"/>
    <w:rsid w:val="00840CB2"/>
    <w:rsid w:val="00852491"/>
    <w:rsid w:val="008543EC"/>
    <w:rsid w:val="00874AE5"/>
    <w:rsid w:val="008B4A4B"/>
    <w:rsid w:val="008D62DE"/>
    <w:rsid w:val="008E4988"/>
    <w:rsid w:val="008F6795"/>
    <w:rsid w:val="009445D8"/>
    <w:rsid w:val="00965CD0"/>
    <w:rsid w:val="00983AF9"/>
    <w:rsid w:val="00991A03"/>
    <w:rsid w:val="009931C2"/>
    <w:rsid w:val="009C40B0"/>
    <w:rsid w:val="009E4B12"/>
    <w:rsid w:val="009F1503"/>
    <w:rsid w:val="009F47C5"/>
    <w:rsid w:val="00A31797"/>
    <w:rsid w:val="00A44F4E"/>
    <w:rsid w:val="00A6118C"/>
    <w:rsid w:val="00AA360E"/>
    <w:rsid w:val="00AA3D9B"/>
    <w:rsid w:val="00AA6C51"/>
    <w:rsid w:val="00AB4486"/>
    <w:rsid w:val="00AE12D4"/>
    <w:rsid w:val="00AE57F5"/>
    <w:rsid w:val="00B03377"/>
    <w:rsid w:val="00B06689"/>
    <w:rsid w:val="00B0780E"/>
    <w:rsid w:val="00B07F67"/>
    <w:rsid w:val="00B20663"/>
    <w:rsid w:val="00B945FF"/>
    <w:rsid w:val="00C04B6F"/>
    <w:rsid w:val="00C054A6"/>
    <w:rsid w:val="00C7717D"/>
    <w:rsid w:val="00CA1549"/>
    <w:rsid w:val="00CA309B"/>
    <w:rsid w:val="00CF0606"/>
    <w:rsid w:val="00CF5DBF"/>
    <w:rsid w:val="00D06F06"/>
    <w:rsid w:val="00D3095B"/>
    <w:rsid w:val="00D360B0"/>
    <w:rsid w:val="00D41D46"/>
    <w:rsid w:val="00D46A51"/>
    <w:rsid w:val="00D658ED"/>
    <w:rsid w:val="00DA6D5E"/>
    <w:rsid w:val="00DC5FBC"/>
    <w:rsid w:val="00DF175D"/>
    <w:rsid w:val="00DF5F46"/>
    <w:rsid w:val="00E02FA6"/>
    <w:rsid w:val="00E11325"/>
    <w:rsid w:val="00E25799"/>
    <w:rsid w:val="00E50491"/>
    <w:rsid w:val="00E77381"/>
    <w:rsid w:val="00E87F74"/>
    <w:rsid w:val="00EA45FC"/>
    <w:rsid w:val="00EC7A7F"/>
    <w:rsid w:val="00ED1DBB"/>
    <w:rsid w:val="00ED5746"/>
    <w:rsid w:val="00EE1999"/>
    <w:rsid w:val="00EE5079"/>
    <w:rsid w:val="00EE63B0"/>
    <w:rsid w:val="00EF391D"/>
    <w:rsid w:val="00EF5C74"/>
    <w:rsid w:val="00F00ABC"/>
    <w:rsid w:val="00F041E6"/>
    <w:rsid w:val="00F31DD7"/>
    <w:rsid w:val="00F43203"/>
    <w:rsid w:val="00F64334"/>
    <w:rsid w:val="00F6697E"/>
    <w:rsid w:val="00F7092D"/>
    <w:rsid w:val="00F90D44"/>
    <w:rsid w:val="00F940A0"/>
    <w:rsid w:val="00FB13CA"/>
    <w:rsid w:val="00FF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8A629B1"/>
  <w15:docId w15:val="{E721EDF3-BC7D-4D35-A513-B1D8E40BD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00D8"/>
  </w:style>
  <w:style w:type="paragraph" w:styleId="Heading1">
    <w:name w:val="heading 1"/>
    <w:basedOn w:val="Normal"/>
    <w:next w:val="Normal"/>
    <w:link w:val="Heading1Char"/>
    <w:uiPriority w:val="9"/>
    <w:qFormat/>
    <w:rsid w:val="00E02F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2F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02FA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02FA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E02F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02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0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08C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A08C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9295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92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B6F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6F4F"/>
  </w:style>
  <w:style w:type="paragraph" w:styleId="Footer">
    <w:name w:val="footer"/>
    <w:basedOn w:val="Normal"/>
    <w:link w:val="FooterChar"/>
    <w:uiPriority w:val="99"/>
    <w:unhideWhenUsed/>
    <w:rsid w:val="000B6F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6F4F"/>
  </w:style>
  <w:style w:type="paragraph" w:styleId="ListParagraph">
    <w:name w:val="List Paragraph"/>
    <w:basedOn w:val="Normal"/>
    <w:uiPriority w:val="34"/>
    <w:qFormat/>
    <w:rsid w:val="008543E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750A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038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73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ebsglobal@sebs.rutgers.ed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d167a93-0597-444f-a7e0-5a5bd7fbc0fb" xsi:nil="true"/>
    <lcf76f155ced4ddcb4097134ff3c332f xmlns="907c6c13-fb30-471d-b830-116a4bb16a1d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71DCCD342B8B49A058AA12B36D9AC9" ma:contentTypeVersion="16" ma:contentTypeDescription="Create a new document." ma:contentTypeScope="" ma:versionID="d923d883c8429cb2945c1b4dc1201b98">
  <xsd:schema xmlns:xsd="http://www.w3.org/2001/XMLSchema" xmlns:xs="http://www.w3.org/2001/XMLSchema" xmlns:p="http://schemas.microsoft.com/office/2006/metadata/properties" xmlns:ns2="907c6c13-fb30-471d-b830-116a4bb16a1d" xmlns:ns3="1d167a93-0597-444f-a7e0-5a5bd7fbc0fb" targetNamespace="http://schemas.microsoft.com/office/2006/metadata/properties" ma:root="true" ma:fieldsID="f555c7a6832b9f1a2ae1084b34458da7" ns2:_="" ns3:_="">
    <xsd:import namespace="907c6c13-fb30-471d-b830-116a4bb16a1d"/>
    <xsd:import namespace="1d167a93-0597-444f-a7e0-5a5bd7fbc0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7c6c13-fb30-471d-b830-116a4bb16a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48fd182-3af3-4b45-858c-95346ee1bc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67a93-0597-444f-a7e0-5a5bd7fbc0f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a810d66-ed81-4814-9211-0e9f220717a6}" ma:internalName="TaxCatchAll" ma:showField="CatchAllData" ma:web="1d167a93-0597-444f-a7e0-5a5bd7fbc0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99800B-A61E-4A44-A67B-7F1B0A7D3A8A}">
  <ds:schemaRefs>
    <ds:schemaRef ds:uri="http://www.w3.org/XML/1998/namespace"/>
    <ds:schemaRef ds:uri="http://schemas.microsoft.com/office/2006/documentManagement/types"/>
    <ds:schemaRef ds:uri="907c6c13-fb30-471d-b830-116a4bb16a1d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1d167a93-0597-444f-a7e0-5a5bd7fbc0fb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0C3CDB6F-D262-470B-8623-BF4BF27FBDC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C6C8842-4FEE-4F05-88DE-E89CBCEAD49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034F67E-F40D-400A-A5CC-4F10004DFF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7c6c13-fb30-471d-b830-116a4bb16a1d"/>
    <ds:schemaRef ds:uri="1d167a93-0597-444f-a7e0-5a5bd7fbc0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Communications</Company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International Excellence Award Nomination Form</dc:title>
  <dc:creator>Phil Wisneski</dc:creator>
  <cp:lastModifiedBy>Phil Wisneski</cp:lastModifiedBy>
  <cp:revision>3</cp:revision>
  <dcterms:created xsi:type="dcterms:W3CDTF">2024-08-15T17:49:00Z</dcterms:created>
  <dcterms:modified xsi:type="dcterms:W3CDTF">2024-08-16T14:10:00Z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0x010100C271DCCD342B8B49A058AA12B36D9AC9</vt:lpwstr>
  </property>
</Properties>
</file>